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B9E" w:rsidRPr="0081745F" w:rsidRDefault="00BF1B9E" w:rsidP="00BF1B9E">
      <w:pPr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 w:rsidRPr="0081745F">
        <w:rPr>
          <w:rFonts w:ascii="Times New Roman" w:eastAsia="Times New Roman" w:hAnsi="Times New Roman"/>
          <w:caps/>
          <w:sz w:val="28"/>
          <w:szCs w:val="28"/>
          <w:lang w:eastAsia="ru-RU"/>
        </w:rPr>
        <w:t>Объявление</w:t>
      </w:r>
    </w:p>
    <w:p w:rsidR="00BF1B9E" w:rsidRPr="0081745F" w:rsidRDefault="00BF1B9E" w:rsidP="00BF1B9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1745F">
        <w:rPr>
          <w:rFonts w:ascii="Times New Roman" w:eastAsia="Times New Roman" w:hAnsi="Times New Roman"/>
          <w:sz w:val="28"/>
          <w:szCs w:val="28"/>
          <w:lang w:eastAsia="ru-RU"/>
        </w:rPr>
        <w:t>Федеральное агентство по рыболовству,</w:t>
      </w:r>
      <w:r w:rsidR="004A0496" w:rsidRPr="004A0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0496" w:rsidRPr="00A6176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бюджетное научное учреждение</w:t>
      </w:r>
      <w:r w:rsidR="004A0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A0496" w:rsidRPr="00A61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Всероссийский научно-исследовательский институт рыбного хозяйства и океанографии» </w:t>
      </w:r>
      <w:r w:rsidR="004A049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ФГБНУ «ВНИРО»),</w:t>
      </w:r>
      <w:r w:rsidRPr="0081745F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Федеральное государственное бюджетное научное учреждение «Всероссийский научно-исследовательский институт рыбного хозяйства и океанографии» (Тихоокеанский филиал) (далее – ФГБНУ «ВНИРО» (Тихоокеанский филиал)) при участии  Администрации </w:t>
      </w:r>
      <w:proofErr w:type="spellStart"/>
      <w:r w:rsidR="00EC7BBB">
        <w:rPr>
          <w:rFonts w:ascii="Times New Roman" w:eastAsia="Times New Roman" w:hAnsi="Times New Roman"/>
          <w:sz w:val="28"/>
          <w:szCs w:val="28"/>
          <w:lang w:eastAsia="ru-RU"/>
        </w:rPr>
        <w:t>Анадырского</w:t>
      </w:r>
      <w:proofErr w:type="spellEnd"/>
      <w:r w:rsidR="00D76F0D" w:rsidRPr="004A04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7BBB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Чукотского автономного округа</w:t>
      </w:r>
      <w:r w:rsidRPr="0081745F">
        <w:rPr>
          <w:rFonts w:ascii="Times New Roman" w:eastAsia="Times New Roman" w:hAnsi="Times New Roman"/>
          <w:sz w:val="28"/>
          <w:szCs w:val="28"/>
          <w:lang w:eastAsia="ru-RU"/>
        </w:rPr>
        <w:t xml:space="preserve"> уведомляет о проведении общественных обсуждений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(в форме письменного опроса) </w:t>
      </w:r>
      <w:r w:rsidR="00BE36B8">
        <w:rPr>
          <w:rFonts w:ascii="Times New Roman" w:eastAsia="Times New Roman" w:hAnsi="Times New Roman"/>
          <w:sz w:val="28"/>
          <w:szCs w:val="28"/>
          <w:lang w:eastAsia="ru-RU"/>
        </w:rPr>
        <w:t>по объекту</w:t>
      </w:r>
      <w:r w:rsidR="00BE36B8" w:rsidRPr="0081745F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</w:t>
      </w:r>
      <w:r w:rsidR="00BE36B8">
        <w:rPr>
          <w:rFonts w:ascii="Times New Roman" w:eastAsia="Times New Roman" w:hAnsi="Times New Roman"/>
          <w:sz w:val="28"/>
          <w:szCs w:val="28"/>
          <w:lang w:eastAsia="ru-RU"/>
        </w:rPr>
        <w:t>венной экологической</w:t>
      </w:r>
      <w:proofErr w:type="gramEnd"/>
      <w:r w:rsidR="00BE36B8">
        <w:rPr>
          <w:rFonts w:ascii="Times New Roman" w:eastAsia="Times New Roman" w:hAnsi="Times New Roman"/>
          <w:sz w:val="28"/>
          <w:szCs w:val="28"/>
          <w:lang w:eastAsia="ru-RU"/>
        </w:rPr>
        <w:t xml:space="preserve"> экспертизы</w:t>
      </w:r>
      <w:r w:rsidR="00BE36B8" w:rsidRPr="008174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E36B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BE36B8" w:rsidRPr="000D67AC">
        <w:rPr>
          <w:rFonts w:ascii="Times New Roman" w:eastAsia="Times New Roman" w:hAnsi="Times New Roman"/>
          <w:sz w:val="28"/>
          <w:szCs w:val="28"/>
          <w:lang w:eastAsia="ru-RU"/>
        </w:rPr>
        <w:t>Материалы общего допустимого улова в районе добычи (вылова) водных биологических ресурсов во внутренних морских водах Российской Федерации, в территориальном море Российской Федерации, на континентальном шельфе Российской Федерации, в исключительной экономической зоне Российской Федерации и Каспийском море на 2023 год (с оценкой воздействия на окружающую среду). Часть 5</w:t>
      </w:r>
      <w:r w:rsidR="00BE36B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8174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E36B8" w:rsidRPr="00254B7C" w:rsidRDefault="00BE36B8" w:rsidP="00BE3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и место намечаемой деятельности — </w:t>
      </w:r>
      <w:r w:rsidRPr="00997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регулирование добычи (вылова) водных биологических ресурсов в соответствии с обоснованиями общего допустимого улова</w:t>
      </w:r>
      <w:r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морских водах Российской Федерации </w:t>
      </w:r>
      <w:r w:rsidRPr="00FC3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(Федеральный закон от 20.12.2004 № 166-ФЗ (ред. от 02.07.2021) «О рыболовстве и сохранении водных биологических ресурсов») </w:t>
      </w:r>
      <w:r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(Дальневосточный </w:t>
      </w:r>
      <w:proofErr w:type="spellStart"/>
      <w:r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рыбохозяйственный</w:t>
      </w:r>
      <w:proofErr w:type="spellEnd"/>
      <w:r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бассейн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учетом экологических аспектов воздействия на окружающую среду.</w:t>
      </w:r>
    </w:p>
    <w:p w:rsidR="00BE36B8" w:rsidRDefault="00BE36B8" w:rsidP="00BE3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 – Федер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альное агентство по рыболовству:</w:t>
      </w:r>
    </w:p>
    <w:p w:rsidR="00BE36B8" w:rsidRDefault="00BE36B8" w:rsidP="00BE36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CC8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 1087746846274, ИНН 7702679523</w:t>
      </w:r>
      <w:r w:rsidRPr="00FC3CC8">
        <w:rPr>
          <w:rFonts w:ascii="Times New Roman" w:eastAsia="Times New Roman" w:hAnsi="Times New Roman" w:cs="Times New Roman"/>
          <w:sz w:val="28"/>
          <w:szCs w:val="28"/>
          <w:lang w:eastAsia="ru-RU"/>
        </w:rPr>
        <w:t>; 107996,</w:t>
      </w:r>
      <w:r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Москва, Рождественский бульвар, д. 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FC3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тел.: 8 (495) 6287700, факс: +7 (495) 9870554, +7 (495) 6281904, </w:t>
      </w:r>
      <w:proofErr w:type="spellStart"/>
      <w:r w:rsidRPr="00FC3CC8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</w:t>
      </w:r>
      <w:proofErr w:type="spellEnd"/>
      <w:r w:rsidRPr="00FC3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5" w:history="1">
        <w:r w:rsidRPr="00D6770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harbour@fishcom.ru</w:t>
        </w:r>
      </w:hyperlink>
      <w:r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1985" w:rsidRDefault="00C31985" w:rsidP="00BF1B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F1B9E"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редставитель заказчика – </w:t>
      </w:r>
      <w:r w:rsid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Северо-Восточное </w:t>
      </w:r>
      <w:r w:rsidR="00BF1B9E"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территориальное управление </w:t>
      </w:r>
      <w:proofErr w:type="spellStart"/>
      <w:r w:rsidR="00BF1B9E"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Росрыболовства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ИНН </w:t>
      </w:r>
      <w:r w:rsidRPr="00C31985">
        <w:rPr>
          <w:rFonts w:ascii="Times New Roman" w:eastAsia="Times New Roman" w:hAnsi="Times New Roman" w:cs="Times New Roman"/>
          <w:sz w:val="28"/>
          <w:szCs w:val="28"/>
          <w:lang w:eastAsia="ru-RU"/>
        </w:rPr>
        <w:t>4101128090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ОГРН </w:t>
      </w:r>
      <w:r w:rsidRPr="00C31985">
        <w:rPr>
          <w:rFonts w:ascii="Times New Roman" w:eastAsia="Times New Roman" w:hAnsi="Times New Roman" w:cs="Times New Roman"/>
          <w:sz w:val="28"/>
          <w:szCs w:val="28"/>
          <w:lang w:eastAsia="ru-RU"/>
        </w:rPr>
        <w:t>1094101000058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C31985">
        <w:t xml:space="preserve"> </w:t>
      </w:r>
      <w:r w:rsidRPr="00C31985">
        <w:rPr>
          <w:rFonts w:ascii="Times New Roman" w:eastAsia="Times New Roman" w:hAnsi="Times New Roman" w:cs="Times New Roman"/>
          <w:sz w:val="28"/>
          <w:szCs w:val="28"/>
          <w:lang w:eastAsia="ru-RU"/>
        </w:rPr>
        <w:t>683009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F1B9E"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Петропавловск-Камчатский</w:t>
      </w:r>
      <w:r w:rsidR="00BF1B9E"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Академика Королева, д. 58</w:t>
      </w:r>
      <w:r w:rsidR="00F977BF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тел.: 8(</w:t>
      </w:r>
      <w:r w:rsid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4152</w:t>
      </w:r>
      <w:r w:rsidR="00F97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F977B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 w:rsidR="00F977B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e-mail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6" w:history="1">
        <w:r w:rsidRPr="00A5353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svrybolovstvo@terkamfish.ru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1B9E" w:rsidRDefault="00BE36B8" w:rsidP="00762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 – ФГБНУ «ВНИРО»: </w:t>
      </w:r>
      <w:r w:rsidRPr="00F1172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5187, </w:t>
      </w:r>
      <w:r w:rsidRPr="005F3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Москва, Окружной проезд, д. 19, тел.: +7(499) 264-9387, </w:t>
      </w:r>
      <w:proofErr w:type="spellStart"/>
      <w:r w:rsidRPr="005F360A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</w:t>
      </w:r>
      <w:proofErr w:type="spellEnd"/>
      <w:r w:rsidRPr="005F3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5F360A">
        <w:rPr>
          <w:rFonts w:ascii="Times New Roman" w:eastAsia="Times New Roman" w:hAnsi="Times New Roman" w:cs="Times New Roman"/>
          <w:sz w:val="28"/>
          <w:szCs w:val="28"/>
          <w:lang w:eastAsia="ru-RU"/>
        </w:rPr>
        <w:t>vniro@vniro.ru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BF1B9E"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ФГБНУ «ВНИРО» (Тихоокеанский филиал),</w:t>
      </w:r>
      <w:r w:rsidR="00BF1B9E" w:rsidRPr="00254B7C">
        <w:rPr>
          <w:rFonts w:ascii="Times New Roman" w:hAnsi="Times New Roman" w:cs="Times New Roman"/>
          <w:sz w:val="28"/>
          <w:szCs w:val="28"/>
        </w:rPr>
        <w:t xml:space="preserve"> </w:t>
      </w:r>
      <w:r w:rsidR="00BF1B9E"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>г. Владивосток, пер. Шевченко, д. 4.,</w:t>
      </w:r>
      <w:r w:rsidR="00BF1B9E" w:rsidRPr="00254B7C">
        <w:rPr>
          <w:rFonts w:ascii="Times New Roman" w:hAnsi="Times New Roman" w:cs="Times New Roman"/>
          <w:sz w:val="28"/>
          <w:szCs w:val="28"/>
        </w:rPr>
        <w:t xml:space="preserve"> тел. </w:t>
      </w:r>
      <w:r w:rsidR="00DD525A">
        <w:rPr>
          <w:rFonts w:ascii="Times New Roman" w:eastAsia="Times New Roman" w:hAnsi="Times New Roman" w:cs="Times New Roman"/>
          <w:sz w:val="28"/>
          <w:szCs w:val="28"/>
          <w:lang w:eastAsia="ru-RU"/>
        </w:rPr>
        <w:t>+7</w:t>
      </w:r>
      <w:r w:rsidR="00BF1B9E"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>(423)</w:t>
      </w:r>
      <w:r w:rsidR="00DD5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1B9E"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>240</w:t>
      </w:r>
      <w:r w:rsidR="00DD525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F1B9E"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>0921</w:t>
      </w:r>
      <w:r w:rsid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  <w:r w:rsid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 «Н</w:t>
      </w:r>
      <w:r w:rsidR="00762F82"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аучных исследований биоресурсов внутренних</w:t>
      </w:r>
      <w:r w:rsid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F82"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водоёмов и вод, прилега</w:t>
      </w:r>
      <w:r w:rsid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 к Ч</w:t>
      </w:r>
      <w:r w:rsidR="00762F82"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укотскому </w:t>
      </w:r>
      <w:r w:rsid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АО</w:t>
      </w:r>
      <w:r w:rsidR="00762F82"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F82"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762F82"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ЧукотНИО</w:t>
      </w:r>
      <w:proofErr w:type="spellEnd"/>
      <w:r w:rsidR="00762F82"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62F82"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689000</w:t>
      </w:r>
      <w:r w:rsid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62F82"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Чукотский АО</w:t>
      </w:r>
      <w:r w:rsid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62F82"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Анадырь, ул. </w:t>
      </w:r>
      <w:proofErr w:type="spellStart"/>
      <w:r w:rsidR="00762F82"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Отке</w:t>
      </w:r>
      <w:proofErr w:type="spellEnd"/>
      <w:r w:rsidR="00762F82"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56</w:t>
      </w:r>
      <w:r w:rsid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62F82"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а/я № 10</w:t>
      </w:r>
      <w:r w:rsid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, т</w:t>
      </w:r>
      <w:r w:rsidR="00762F82"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ел./факс: +7 (42722) 6-67-61; </w:t>
      </w:r>
      <w:proofErr w:type="spellStart"/>
      <w:r w:rsidR="00762F82"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</w:t>
      </w:r>
      <w:proofErr w:type="spellEnd"/>
      <w:r w:rsidR="00762F82"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7" w:history="1">
        <w:r w:rsidR="00C31985" w:rsidRPr="00A5353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tinro@anadyr.ru</w:t>
        </w:r>
      </w:hyperlink>
      <w:r w:rsidR="00BF1B9E"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1985" w:rsidRPr="00254B7C" w:rsidRDefault="00C31985" w:rsidP="00762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ОГРН 1157746053431, ИНН 7708245723; Контактное лицо: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Батанов Роман Леонидович</w:t>
      </w:r>
      <w:r w:rsidRPr="00F1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+7</w:t>
      </w:r>
      <w:r w:rsidR="00DF441B">
        <w:rPr>
          <w:rFonts w:ascii="Times New Roman" w:eastAsia="Times New Roman" w:hAnsi="Times New Roman" w:cs="Times New Roman"/>
          <w:sz w:val="28"/>
          <w:szCs w:val="28"/>
          <w:lang w:eastAsia="ru-RU"/>
        </w:rPr>
        <w:t>(42722) 6-67-61</w:t>
      </w:r>
      <w:r w:rsidRPr="00F1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11727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</w:t>
      </w:r>
      <w:proofErr w:type="spellEnd"/>
      <w:r w:rsidRPr="00F1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8" w:history="1">
        <w:r w:rsidRPr="00A5353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tinro@anadyr.ru</w:t>
        </w:r>
      </w:hyperlink>
      <w:r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1985" w:rsidRDefault="00C31985" w:rsidP="002C57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0D1">
        <w:rPr>
          <w:rFonts w:ascii="Times New Roman" w:hAnsi="Times New Roman" w:cs="Times New Roman"/>
          <w:sz w:val="28"/>
          <w:szCs w:val="28"/>
        </w:rPr>
        <w:t>Орган, ответственный за организацию общественных обсуждений – 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Анадырского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3500D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C572D" w:rsidRPr="002C572D">
        <w:rPr>
          <w:rFonts w:ascii="Times New Roman" w:hAnsi="Times New Roman" w:cs="Times New Roman"/>
          <w:sz w:val="28"/>
          <w:szCs w:val="28"/>
        </w:rPr>
        <w:t>689000</w:t>
      </w:r>
      <w:r w:rsidR="002C572D">
        <w:rPr>
          <w:rFonts w:ascii="Times New Roman" w:hAnsi="Times New Roman" w:cs="Times New Roman"/>
          <w:sz w:val="28"/>
          <w:szCs w:val="28"/>
        </w:rPr>
        <w:t xml:space="preserve">, </w:t>
      </w:r>
      <w:r w:rsidR="002C572D" w:rsidRPr="002C572D">
        <w:rPr>
          <w:rFonts w:ascii="Times New Roman" w:hAnsi="Times New Roman" w:cs="Times New Roman"/>
          <w:sz w:val="28"/>
          <w:szCs w:val="28"/>
        </w:rPr>
        <w:t>Чукотский автономный округ, г.</w:t>
      </w:r>
      <w:r w:rsidR="00DF441B">
        <w:rPr>
          <w:rFonts w:ascii="Times New Roman" w:hAnsi="Times New Roman" w:cs="Times New Roman"/>
          <w:sz w:val="28"/>
          <w:szCs w:val="28"/>
        </w:rPr>
        <w:t xml:space="preserve"> </w:t>
      </w:r>
      <w:r w:rsidR="002C572D" w:rsidRPr="002C572D">
        <w:rPr>
          <w:rFonts w:ascii="Times New Roman" w:hAnsi="Times New Roman" w:cs="Times New Roman"/>
          <w:sz w:val="28"/>
          <w:szCs w:val="28"/>
        </w:rPr>
        <w:t>Анадырь, ул</w:t>
      </w:r>
      <w:proofErr w:type="gramStart"/>
      <w:r w:rsidR="002C572D" w:rsidRPr="002C572D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="002C572D" w:rsidRPr="002C572D">
        <w:rPr>
          <w:rFonts w:ascii="Times New Roman" w:hAnsi="Times New Roman" w:cs="Times New Roman"/>
          <w:sz w:val="28"/>
          <w:szCs w:val="28"/>
        </w:rPr>
        <w:t>жная, д.15</w:t>
      </w:r>
      <w:r w:rsidR="002C572D">
        <w:rPr>
          <w:rFonts w:ascii="Times New Roman" w:hAnsi="Times New Roman" w:cs="Times New Roman"/>
          <w:sz w:val="28"/>
          <w:szCs w:val="28"/>
        </w:rPr>
        <w:t xml:space="preserve">, тел. 8(42722) 64-901, </w:t>
      </w:r>
      <w:proofErr w:type="spellStart"/>
      <w:r w:rsidR="002C572D" w:rsidRPr="00F11727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</w:t>
      </w:r>
      <w:proofErr w:type="spellEnd"/>
      <w:r w:rsidR="002C572D" w:rsidRPr="00F1172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C572D" w:rsidRPr="002C5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="002C572D" w:rsidRPr="00A5353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anareg@chukotnet.ru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1B9E" w:rsidRPr="00254B7C" w:rsidRDefault="00BF1B9E" w:rsidP="00BF1B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Уполномоченный орган, осуществляющий деятельность, направленную на реализацию полномочий органов местного самоуправления в области охраны окружающей среды – </w:t>
      </w:r>
      <w:r w:rsidR="008851FB" w:rsidRPr="002C572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природных ресурсов и экологии Чукотского автономного округа</w:t>
      </w:r>
      <w:r w:rsidR="002C572D" w:rsidRPr="002C572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C5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572D" w:rsidRPr="002C572D">
        <w:rPr>
          <w:rFonts w:ascii="Times New Roman" w:eastAsia="Times New Roman" w:hAnsi="Times New Roman" w:cs="Times New Roman"/>
          <w:sz w:val="28"/>
          <w:szCs w:val="28"/>
          <w:lang w:eastAsia="ru-RU"/>
        </w:rPr>
        <w:t>689000, Ч</w:t>
      </w:r>
      <w:r w:rsidR="002C5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укотский автономный округ, </w:t>
      </w:r>
      <w:proofErr w:type="gramStart"/>
      <w:r w:rsidR="002C572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2C57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C572D" w:rsidRPr="002C5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Анадырь, улица </w:t>
      </w:r>
      <w:proofErr w:type="spellStart"/>
      <w:r w:rsidR="002C572D" w:rsidRPr="002C572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Отке</w:t>
      </w:r>
      <w:proofErr w:type="spellEnd"/>
      <w:r w:rsidR="002C572D" w:rsidRPr="002C572D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 26</w:t>
      </w:r>
      <w:r w:rsidR="002C5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тел. 8(42722) 63565, </w:t>
      </w:r>
      <w:r w:rsidR="002C57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C572D" w:rsidRPr="00F11727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</w:t>
      </w:r>
      <w:proofErr w:type="spellEnd"/>
      <w:r w:rsidR="002C572D" w:rsidRPr="00F1172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C572D" w:rsidRPr="002C5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C572D" w:rsidRPr="002C572D">
        <w:rPr>
          <w:rFonts w:ascii="Times New Roman" w:eastAsia="Times New Roman" w:hAnsi="Times New Roman" w:cs="Times New Roman"/>
          <w:sz w:val="28"/>
          <w:szCs w:val="28"/>
          <w:lang w:eastAsia="ru-RU"/>
        </w:rPr>
        <w:t>info@priroda.chukotka-gov.ru</w:t>
      </w:r>
      <w:proofErr w:type="spellEnd"/>
      <w:r w:rsidRPr="00254B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572D" w:rsidRPr="00997BA3" w:rsidRDefault="00BE36B8" w:rsidP="002C57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20B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проведения оценки воздействия на окружающую среду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997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момента доступности документации, указанной в настояще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997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объявлени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– </w:t>
      </w:r>
      <w:r w:rsidR="003D0C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3D0C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января 2023 г. по </w:t>
      </w:r>
      <w:r w:rsidR="003D0C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D0C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января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2023 г</w:t>
      </w:r>
      <w:r w:rsidRPr="00997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F1B9E" w:rsidRPr="00D720B7" w:rsidRDefault="00BF1B9E" w:rsidP="00BF1B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0B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общественного обсуждения — письменный опрос. Форма представления замечаний – письменная.</w:t>
      </w:r>
    </w:p>
    <w:p w:rsidR="00E72C56" w:rsidRPr="00D720B7" w:rsidRDefault="002C572D" w:rsidP="00BF1B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Опрос проводится в муниципальном образовании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="008851FB" w:rsidRPr="008851F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Анадырск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="008851FB" w:rsidRPr="00885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 район»</w:t>
      </w:r>
      <w:r w:rsidR="008851FB" w:rsidRPr="00885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2C56" w:rsidRPr="00D7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согласованию с </w:t>
      </w:r>
      <w:r w:rsidR="00F82F91" w:rsidRPr="00D7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заинтересованными </w:t>
      </w:r>
      <w:r w:rsidR="00E72C56" w:rsidRPr="00D7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муниципальными образованиями </w:t>
      </w:r>
      <w:r w:rsidR="008851FB" w:rsidRPr="008851FB">
        <w:rPr>
          <w:rFonts w:ascii="Times New Roman" w:eastAsia="Times New Roman" w:hAnsi="Times New Roman" w:cs="Times New Roman"/>
          <w:sz w:val="28"/>
          <w:szCs w:val="28"/>
          <w:lang w:eastAsia="ru-RU"/>
        </w:rPr>
        <w:t>Чукотского автономного округа</w:t>
      </w:r>
      <w:r w:rsidR="00E72C56" w:rsidRPr="00D720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36B8" w:rsidRPr="00D720B7" w:rsidRDefault="00BE36B8" w:rsidP="00BE3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указанной </w:t>
      </w:r>
      <w:r w:rsidRPr="00D7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 </w:t>
      </w:r>
      <w:r w:rsidRPr="00D720B7">
        <w:rPr>
          <w:rFonts w:ascii="Times New Roman" w:hAnsi="Times New Roman" w:cs="Times New Roman"/>
          <w:sz w:val="28"/>
          <w:szCs w:val="28"/>
        </w:rPr>
        <w:t>на сайте Тихоокеанского филиала ФГБНУ «ВНИРО» (ТИНРО) http://www.tinro.</w:t>
      </w:r>
      <w:proofErr w:type="spellStart"/>
      <w:r w:rsidRPr="00D720B7">
        <w:rPr>
          <w:rFonts w:ascii="Times New Roman" w:hAnsi="Times New Roman" w:cs="Times New Roman"/>
          <w:sz w:val="28"/>
          <w:szCs w:val="28"/>
          <w:lang w:val="en-US"/>
        </w:rPr>
        <w:t>vniro</w:t>
      </w:r>
      <w:proofErr w:type="spellEnd"/>
      <w:r w:rsidRPr="00D720B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720B7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D720B7">
        <w:rPr>
          <w:rFonts w:ascii="Times New Roman" w:hAnsi="Times New Roman" w:cs="Times New Roman"/>
          <w:sz w:val="28"/>
          <w:szCs w:val="28"/>
        </w:rPr>
        <w:t xml:space="preserve">, в разделе «Общественные </w:t>
      </w:r>
      <w:r>
        <w:rPr>
          <w:rFonts w:ascii="Times New Roman" w:hAnsi="Times New Roman" w:cs="Times New Roman"/>
          <w:sz w:val="28"/>
          <w:szCs w:val="28"/>
        </w:rPr>
        <w:t>обсуждения</w:t>
      </w:r>
      <w:r w:rsidRPr="00E4521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97BA3">
        <w:rPr>
          <w:rFonts w:ascii="Times New Roman" w:hAnsi="Times New Roman" w:cs="Times New Roman"/>
          <w:b/>
          <w:sz w:val="28"/>
          <w:szCs w:val="28"/>
        </w:rPr>
        <w:t xml:space="preserve">с момента доступности материалов общего допустимого улова водных биологических ресурсов </w:t>
      </w:r>
      <w:r w:rsidRPr="00997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D0C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01 января 2023 г. по 30 января 2023 г</w:t>
      </w:r>
      <w:r w:rsidR="003D0C12" w:rsidRPr="00997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E36B8" w:rsidRDefault="00BE36B8" w:rsidP="00BE3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Опросные листы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заполнения</w:t>
      </w:r>
      <w:r w:rsidRPr="00D7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скопировать</w:t>
      </w:r>
      <w:r w:rsidRPr="00D7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сайта Тихоокеанского филиала ФГБНУ «ВНИРО» (ТИНРО) http://www.tinro.vniro.ru, в разделе «</w:t>
      </w:r>
      <w:r w:rsidRPr="00D720B7">
        <w:rPr>
          <w:rFonts w:ascii="Times New Roman" w:hAnsi="Times New Roman" w:cs="Times New Roman"/>
          <w:sz w:val="28"/>
          <w:szCs w:val="28"/>
        </w:rPr>
        <w:t xml:space="preserve">Общественные </w:t>
      </w:r>
      <w:r>
        <w:rPr>
          <w:rFonts w:ascii="Times New Roman" w:hAnsi="Times New Roman" w:cs="Times New Roman"/>
          <w:sz w:val="28"/>
          <w:szCs w:val="28"/>
        </w:rPr>
        <w:t>обсуждения</w:t>
      </w:r>
      <w:r w:rsidRPr="00D720B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C572D" w:rsidRDefault="00BE36B8" w:rsidP="00BE3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720B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подписанные</w:t>
      </w:r>
      <w:r w:rsidRPr="00D7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опросные лис</w:t>
      </w:r>
      <w:r w:rsidRPr="00D7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ты, можно направить в письменной форме </w:t>
      </w:r>
      <w:r w:rsidRPr="00055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момента доступности документации, указанной в настояще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055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объявлени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055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="003D0C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01 января 2023 г. по 30 января 2023 г</w:t>
      </w:r>
      <w:r w:rsidR="003D0C12" w:rsidRPr="00997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2C572D" w:rsidRPr="00D7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адресу: </w:t>
      </w:r>
      <w:r w:rsidR="002C572D" w:rsidRPr="00AC7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689000, </w:t>
      </w:r>
      <w:r w:rsidR="002C572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«Н</w:t>
      </w:r>
      <w:r w:rsidR="002C572D"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аучных исследований биоресурсов внутренних</w:t>
      </w:r>
      <w:r w:rsidR="002C5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572D"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водоёмов и вод, прилега</w:t>
      </w:r>
      <w:r w:rsidR="002C572D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 к Ч</w:t>
      </w:r>
      <w:r w:rsidR="002C572D"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укотскому </w:t>
      </w:r>
      <w:r w:rsidR="002C572D">
        <w:rPr>
          <w:rFonts w:ascii="Times New Roman" w:eastAsia="Times New Roman" w:hAnsi="Times New Roman" w:cs="Times New Roman"/>
          <w:sz w:val="28"/>
          <w:szCs w:val="28"/>
          <w:lang w:eastAsia="ru-RU"/>
        </w:rPr>
        <w:t>АО</w:t>
      </w:r>
      <w:r w:rsidR="002C572D"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C5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572D"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2C572D"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ЧукотНИО</w:t>
      </w:r>
      <w:proofErr w:type="spellEnd"/>
      <w:r w:rsidR="002C572D"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C5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C572D" w:rsidRPr="00AC7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Чукотский АО, г. Анадырь, ул. </w:t>
      </w:r>
      <w:proofErr w:type="spellStart"/>
      <w:r w:rsidR="002C572D" w:rsidRPr="00AC776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Отке</w:t>
      </w:r>
      <w:proofErr w:type="spellEnd"/>
      <w:r w:rsidR="002C572D" w:rsidRPr="00AC7763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56, а/я № 10, тел./факс: +7 (42722) 6-67-61</w:t>
      </w:r>
      <w:proofErr w:type="gramEnd"/>
      <w:r w:rsidR="002C572D" w:rsidRPr="00AC7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="002C572D" w:rsidRPr="00AC7763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</w:t>
      </w:r>
      <w:proofErr w:type="spellEnd"/>
      <w:r w:rsidR="002C572D" w:rsidRPr="00AC7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0" w:history="1">
        <w:r w:rsidR="002C572D" w:rsidRPr="00A5353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tinro@anadyr.ru</w:t>
        </w:r>
      </w:hyperlink>
      <w:r w:rsidR="00B20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B20159" w:rsidRPr="003500D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B20159">
        <w:rPr>
          <w:rFonts w:ascii="Times New Roman" w:hAnsi="Times New Roman" w:cs="Times New Roman"/>
          <w:sz w:val="28"/>
          <w:szCs w:val="28"/>
        </w:rPr>
        <w:t>Анадырского</w:t>
      </w:r>
      <w:proofErr w:type="spellEnd"/>
      <w:r w:rsidR="00B20159">
        <w:rPr>
          <w:rFonts w:ascii="Times New Roman" w:hAnsi="Times New Roman" w:cs="Times New Roman"/>
          <w:sz w:val="28"/>
          <w:szCs w:val="28"/>
        </w:rPr>
        <w:t xml:space="preserve"> муниципального района: </w:t>
      </w:r>
      <w:r w:rsidR="00B20159" w:rsidRPr="002C572D">
        <w:rPr>
          <w:rFonts w:ascii="Times New Roman" w:hAnsi="Times New Roman" w:cs="Times New Roman"/>
          <w:sz w:val="28"/>
          <w:szCs w:val="28"/>
        </w:rPr>
        <w:t>689000</w:t>
      </w:r>
      <w:r w:rsidR="00B20159">
        <w:rPr>
          <w:rFonts w:ascii="Times New Roman" w:hAnsi="Times New Roman" w:cs="Times New Roman"/>
          <w:sz w:val="28"/>
          <w:szCs w:val="28"/>
        </w:rPr>
        <w:t xml:space="preserve">, </w:t>
      </w:r>
      <w:r w:rsidR="00B20159" w:rsidRPr="002C572D">
        <w:rPr>
          <w:rFonts w:ascii="Times New Roman" w:hAnsi="Times New Roman" w:cs="Times New Roman"/>
          <w:sz w:val="28"/>
          <w:szCs w:val="28"/>
        </w:rPr>
        <w:t xml:space="preserve">Чукотский автономный округ, </w:t>
      </w:r>
      <w:proofErr w:type="gramStart"/>
      <w:r w:rsidR="00B20159" w:rsidRPr="002C572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20159" w:rsidRPr="002C572D">
        <w:rPr>
          <w:rFonts w:ascii="Times New Roman" w:hAnsi="Times New Roman" w:cs="Times New Roman"/>
          <w:sz w:val="28"/>
          <w:szCs w:val="28"/>
        </w:rPr>
        <w:t>.</w:t>
      </w:r>
      <w:r w:rsidR="00B20159">
        <w:rPr>
          <w:rFonts w:ascii="Times New Roman" w:hAnsi="Times New Roman" w:cs="Times New Roman"/>
          <w:sz w:val="28"/>
          <w:szCs w:val="28"/>
        </w:rPr>
        <w:t xml:space="preserve"> </w:t>
      </w:r>
      <w:r w:rsidR="00B20159" w:rsidRPr="002C572D">
        <w:rPr>
          <w:rFonts w:ascii="Times New Roman" w:hAnsi="Times New Roman" w:cs="Times New Roman"/>
          <w:sz w:val="28"/>
          <w:szCs w:val="28"/>
        </w:rPr>
        <w:t>Анадырь, ул.</w:t>
      </w:r>
      <w:r w:rsidR="00D04687">
        <w:rPr>
          <w:rFonts w:ascii="Times New Roman" w:hAnsi="Times New Roman" w:cs="Times New Roman"/>
          <w:sz w:val="28"/>
          <w:szCs w:val="28"/>
        </w:rPr>
        <w:t xml:space="preserve"> </w:t>
      </w:r>
      <w:r w:rsidR="00B20159" w:rsidRPr="002C572D">
        <w:rPr>
          <w:rFonts w:ascii="Times New Roman" w:hAnsi="Times New Roman" w:cs="Times New Roman"/>
          <w:sz w:val="28"/>
          <w:szCs w:val="28"/>
        </w:rPr>
        <w:t>Южная, д.15</w:t>
      </w:r>
      <w:r w:rsidR="00B20159">
        <w:rPr>
          <w:rFonts w:ascii="Times New Roman" w:hAnsi="Times New Roman" w:cs="Times New Roman"/>
          <w:sz w:val="28"/>
          <w:szCs w:val="28"/>
        </w:rPr>
        <w:t xml:space="preserve">, тел. 8(42722) 64-901, </w:t>
      </w:r>
      <w:proofErr w:type="spellStart"/>
      <w:r w:rsidR="00B20159" w:rsidRPr="00F11727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</w:t>
      </w:r>
      <w:proofErr w:type="spellEnd"/>
      <w:r w:rsidR="00B20159" w:rsidRPr="00F1172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20159" w:rsidRPr="002C5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1" w:history="1">
        <w:r w:rsidR="00B20159" w:rsidRPr="00A5353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anareg@chukotnet.ru</w:t>
        </w:r>
      </w:hyperlink>
      <w:r w:rsidR="00B201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0159" w:rsidRDefault="00BE36B8" w:rsidP="00B201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7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и предложения по экологическим аспектам намечаемой деятельности можно направить в письменной форме </w:t>
      </w:r>
      <w:r w:rsidRPr="00055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5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момента доступности документации, указанной в настояще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055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объявлени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055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="003D0C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января 2023 г. по </w:t>
      </w:r>
      <w:r w:rsidR="003D0C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февраля 2023 г</w:t>
      </w:r>
      <w:r w:rsidRPr="00997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2C572D" w:rsidRPr="00D720B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адресу:</w:t>
      </w:r>
      <w:r w:rsidR="002C5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572D" w:rsidRPr="00AC7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689000, </w:t>
      </w:r>
      <w:r w:rsidR="002C572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«Н</w:t>
      </w:r>
      <w:r w:rsidR="002C572D"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аучных исследований биоресурсов внутренних</w:t>
      </w:r>
      <w:r w:rsidR="002C5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572D"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водоёмов и вод, прилега</w:t>
      </w:r>
      <w:r w:rsidR="002C572D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 к Ч</w:t>
      </w:r>
      <w:r w:rsidR="002C572D"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укотскому </w:t>
      </w:r>
      <w:r w:rsidR="002C572D">
        <w:rPr>
          <w:rFonts w:ascii="Times New Roman" w:eastAsia="Times New Roman" w:hAnsi="Times New Roman" w:cs="Times New Roman"/>
          <w:sz w:val="28"/>
          <w:szCs w:val="28"/>
          <w:lang w:eastAsia="ru-RU"/>
        </w:rPr>
        <w:t>АО</w:t>
      </w:r>
      <w:r w:rsidR="002C572D"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C5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572D"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2C572D"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ЧукотНИО</w:t>
      </w:r>
      <w:proofErr w:type="spellEnd"/>
      <w:r w:rsidR="002C572D" w:rsidRPr="00762F8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20159" w:rsidRPr="00B20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572D" w:rsidRPr="00AC7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Чукотский АО, г. Анадырь, ул. </w:t>
      </w:r>
      <w:proofErr w:type="spellStart"/>
      <w:r w:rsidR="002C572D" w:rsidRPr="00AC776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Отке</w:t>
      </w:r>
      <w:proofErr w:type="spellEnd"/>
      <w:r w:rsidR="002C572D" w:rsidRPr="00AC7763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56, а/я № 10, тел./факс</w:t>
      </w:r>
      <w:proofErr w:type="gramEnd"/>
      <w:r w:rsidR="002C572D" w:rsidRPr="00AC7763">
        <w:rPr>
          <w:rFonts w:ascii="Times New Roman" w:eastAsia="Times New Roman" w:hAnsi="Times New Roman" w:cs="Times New Roman"/>
          <w:sz w:val="28"/>
          <w:szCs w:val="28"/>
          <w:lang w:eastAsia="ru-RU"/>
        </w:rPr>
        <w:t>: +</w:t>
      </w:r>
      <w:proofErr w:type="gramStart"/>
      <w:r w:rsidR="002C572D" w:rsidRPr="00AC776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proofErr w:type="gramEnd"/>
      <w:r w:rsidR="002C572D" w:rsidRPr="00AC7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(42722) 6</w:t>
      </w:r>
      <w:r w:rsidR="00B20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-67-61; </w:t>
      </w:r>
      <w:proofErr w:type="spellStart"/>
      <w:r w:rsidR="00B20159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</w:t>
      </w:r>
      <w:proofErr w:type="spellEnd"/>
      <w:r w:rsidR="00B20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2" w:history="1">
        <w:r w:rsidR="00B20159" w:rsidRPr="00F42F1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tinro@anadyr.ru</w:t>
        </w:r>
      </w:hyperlink>
      <w:r w:rsidR="00B20159" w:rsidRPr="00B2015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B20159" w:rsidRPr="00B20159">
        <w:rPr>
          <w:rFonts w:ascii="Times New Roman" w:hAnsi="Times New Roman" w:cs="Times New Roman"/>
          <w:sz w:val="28"/>
          <w:szCs w:val="28"/>
        </w:rPr>
        <w:t xml:space="preserve"> </w:t>
      </w:r>
      <w:r w:rsidR="00B20159" w:rsidRPr="003500D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B20159">
        <w:rPr>
          <w:rFonts w:ascii="Times New Roman" w:hAnsi="Times New Roman" w:cs="Times New Roman"/>
          <w:sz w:val="28"/>
          <w:szCs w:val="28"/>
        </w:rPr>
        <w:t>Анадырского</w:t>
      </w:r>
      <w:proofErr w:type="spellEnd"/>
      <w:r w:rsidR="00B20159">
        <w:rPr>
          <w:rFonts w:ascii="Times New Roman" w:hAnsi="Times New Roman" w:cs="Times New Roman"/>
          <w:sz w:val="28"/>
          <w:szCs w:val="28"/>
        </w:rPr>
        <w:t xml:space="preserve"> муниципального района: </w:t>
      </w:r>
      <w:r w:rsidR="00B20159" w:rsidRPr="002C572D">
        <w:rPr>
          <w:rFonts w:ascii="Times New Roman" w:hAnsi="Times New Roman" w:cs="Times New Roman"/>
          <w:sz w:val="28"/>
          <w:szCs w:val="28"/>
        </w:rPr>
        <w:t>689000</w:t>
      </w:r>
      <w:r w:rsidR="00B20159">
        <w:rPr>
          <w:rFonts w:ascii="Times New Roman" w:hAnsi="Times New Roman" w:cs="Times New Roman"/>
          <w:sz w:val="28"/>
          <w:szCs w:val="28"/>
        </w:rPr>
        <w:t xml:space="preserve">, </w:t>
      </w:r>
      <w:r w:rsidR="00B20159" w:rsidRPr="002C572D">
        <w:rPr>
          <w:rFonts w:ascii="Times New Roman" w:hAnsi="Times New Roman" w:cs="Times New Roman"/>
          <w:sz w:val="28"/>
          <w:szCs w:val="28"/>
        </w:rPr>
        <w:t xml:space="preserve">Чукотский автономный округ, </w:t>
      </w:r>
      <w:proofErr w:type="gramStart"/>
      <w:r w:rsidR="00B20159" w:rsidRPr="002C572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20159" w:rsidRPr="002C572D">
        <w:rPr>
          <w:rFonts w:ascii="Times New Roman" w:hAnsi="Times New Roman" w:cs="Times New Roman"/>
          <w:sz w:val="28"/>
          <w:szCs w:val="28"/>
        </w:rPr>
        <w:t>.</w:t>
      </w:r>
      <w:r w:rsidR="00B20159">
        <w:rPr>
          <w:rFonts w:ascii="Times New Roman" w:hAnsi="Times New Roman" w:cs="Times New Roman"/>
          <w:sz w:val="28"/>
          <w:szCs w:val="28"/>
        </w:rPr>
        <w:t xml:space="preserve"> </w:t>
      </w:r>
      <w:r w:rsidR="00B20159" w:rsidRPr="002C572D">
        <w:rPr>
          <w:rFonts w:ascii="Times New Roman" w:hAnsi="Times New Roman" w:cs="Times New Roman"/>
          <w:sz w:val="28"/>
          <w:szCs w:val="28"/>
        </w:rPr>
        <w:t>Анадырь, ул.</w:t>
      </w:r>
      <w:r w:rsidR="001318FB">
        <w:rPr>
          <w:rFonts w:ascii="Times New Roman" w:hAnsi="Times New Roman" w:cs="Times New Roman"/>
          <w:sz w:val="28"/>
          <w:szCs w:val="28"/>
        </w:rPr>
        <w:t xml:space="preserve"> </w:t>
      </w:r>
      <w:r w:rsidR="00B20159" w:rsidRPr="002C572D">
        <w:rPr>
          <w:rFonts w:ascii="Times New Roman" w:hAnsi="Times New Roman" w:cs="Times New Roman"/>
          <w:sz w:val="28"/>
          <w:szCs w:val="28"/>
        </w:rPr>
        <w:t>Южная, д.15</w:t>
      </w:r>
      <w:r w:rsidR="00B20159">
        <w:rPr>
          <w:rFonts w:ascii="Times New Roman" w:hAnsi="Times New Roman" w:cs="Times New Roman"/>
          <w:sz w:val="28"/>
          <w:szCs w:val="28"/>
        </w:rPr>
        <w:t xml:space="preserve">, тел. 8(42722) 64-901, </w:t>
      </w:r>
      <w:proofErr w:type="spellStart"/>
      <w:r w:rsidR="00B20159" w:rsidRPr="00F11727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</w:t>
      </w:r>
      <w:proofErr w:type="spellEnd"/>
      <w:r w:rsidR="00B20159" w:rsidRPr="00F1172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20159" w:rsidRPr="002C5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3" w:history="1">
        <w:r w:rsidR="00B20159" w:rsidRPr="00A5353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anareg@chukotnet.ru</w:t>
        </w:r>
      </w:hyperlink>
      <w:r w:rsidR="00B201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572D" w:rsidRDefault="002C572D" w:rsidP="002C57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B7">
        <w:rPr>
          <w:rFonts w:ascii="Times New Roman" w:hAnsi="Times New Roman" w:cs="Times New Roman"/>
          <w:color w:val="000000"/>
          <w:sz w:val="28"/>
          <w:szCs w:val="28"/>
        </w:rPr>
        <w:t xml:space="preserve">Контактное лицо: </w:t>
      </w:r>
      <w:r>
        <w:rPr>
          <w:rFonts w:ascii="Times New Roman" w:hAnsi="Times New Roman" w:cs="Times New Roman"/>
          <w:color w:val="000000"/>
          <w:sz w:val="28"/>
          <w:szCs w:val="28"/>
        </w:rPr>
        <w:t>Р.Л</w:t>
      </w:r>
      <w:r w:rsidRPr="00D720B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Батанов</w:t>
      </w:r>
      <w:r w:rsidRPr="00D720B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C7763">
        <w:rPr>
          <w:rFonts w:ascii="Times New Roman" w:eastAsia="Times New Roman" w:hAnsi="Times New Roman" w:cs="Times New Roman"/>
          <w:sz w:val="28"/>
          <w:szCs w:val="28"/>
          <w:lang w:eastAsia="ru-RU"/>
        </w:rPr>
        <w:t>+7 (42722) 6-67-61</w:t>
      </w:r>
    </w:p>
    <w:p w:rsidR="002C572D" w:rsidRDefault="002C572D" w:rsidP="002C57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2C572D" w:rsidSect="00AD6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569C6"/>
    <w:multiLevelType w:val="hybridMultilevel"/>
    <w:tmpl w:val="87065D1C"/>
    <w:lvl w:ilvl="0" w:tplc="2FEAB35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F1B9E"/>
    <w:rsid w:val="00040855"/>
    <w:rsid w:val="00105995"/>
    <w:rsid w:val="00126CB9"/>
    <w:rsid w:val="001318FB"/>
    <w:rsid w:val="00163A66"/>
    <w:rsid w:val="002C572D"/>
    <w:rsid w:val="0033057D"/>
    <w:rsid w:val="0038069B"/>
    <w:rsid w:val="003D0C12"/>
    <w:rsid w:val="00454051"/>
    <w:rsid w:val="0046421C"/>
    <w:rsid w:val="004A0496"/>
    <w:rsid w:val="004B4031"/>
    <w:rsid w:val="004D27B1"/>
    <w:rsid w:val="00545BD0"/>
    <w:rsid w:val="0059171C"/>
    <w:rsid w:val="00594F60"/>
    <w:rsid w:val="005D6ADA"/>
    <w:rsid w:val="00615B1E"/>
    <w:rsid w:val="00665665"/>
    <w:rsid w:val="006A7B04"/>
    <w:rsid w:val="006C2CB7"/>
    <w:rsid w:val="006C7418"/>
    <w:rsid w:val="00762F82"/>
    <w:rsid w:val="007B0445"/>
    <w:rsid w:val="007E5642"/>
    <w:rsid w:val="00827487"/>
    <w:rsid w:val="008851FB"/>
    <w:rsid w:val="008D3E81"/>
    <w:rsid w:val="00945044"/>
    <w:rsid w:val="009D53C8"/>
    <w:rsid w:val="00A56774"/>
    <w:rsid w:val="00A61768"/>
    <w:rsid w:val="00A77B4B"/>
    <w:rsid w:val="00AC7763"/>
    <w:rsid w:val="00AD644E"/>
    <w:rsid w:val="00AF7306"/>
    <w:rsid w:val="00B20159"/>
    <w:rsid w:val="00B543D1"/>
    <w:rsid w:val="00BA6542"/>
    <w:rsid w:val="00BD77B3"/>
    <w:rsid w:val="00BE36B8"/>
    <w:rsid w:val="00BF1B9E"/>
    <w:rsid w:val="00C31985"/>
    <w:rsid w:val="00C37161"/>
    <w:rsid w:val="00CD76B5"/>
    <w:rsid w:val="00D04687"/>
    <w:rsid w:val="00D36620"/>
    <w:rsid w:val="00D443B6"/>
    <w:rsid w:val="00D706F8"/>
    <w:rsid w:val="00D720B7"/>
    <w:rsid w:val="00D76F0D"/>
    <w:rsid w:val="00DD525A"/>
    <w:rsid w:val="00DF441B"/>
    <w:rsid w:val="00E45213"/>
    <w:rsid w:val="00E72C56"/>
    <w:rsid w:val="00EC7BBB"/>
    <w:rsid w:val="00ED3588"/>
    <w:rsid w:val="00F02D33"/>
    <w:rsid w:val="00F13104"/>
    <w:rsid w:val="00F5455B"/>
    <w:rsid w:val="00F77871"/>
    <w:rsid w:val="00F82F91"/>
    <w:rsid w:val="00F977BF"/>
    <w:rsid w:val="00FA3BE4"/>
    <w:rsid w:val="00FC69DD"/>
    <w:rsid w:val="00FF2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1B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nro@anadyr.ru" TargetMode="External"/><Relationship Id="rId13" Type="http://schemas.openxmlformats.org/officeDocument/2006/relationships/hyperlink" Target="mailto:anareg@chukotne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inro@anadyr.ru" TargetMode="External"/><Relationship Id="rId12" Type="http://schemas.openxmlformats.org/officeDocument/2006/relationships/hyperlink" Target="mailto:tinro@anady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rybolovstvo@terkamfish.ru" TargetMode="External"/><Relationship Id="rId11" Type="http://schemas.openxmlformats.org/officeDocument/2006/relationships/hyperlink" Target="mailto:anareg@chukotnet.ru" TargetMode="External"/><Relationship Id="rId5" Type="http://schemas.openxmlformats.org/officeDocument/2006/relationships/hyperlink" Target="mailto:harbour@fishcom.r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tinro@anady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areg@chukotnet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konstantin.osipov</dc:creator>
  <cp:lastModifiedBy>egor.zakharov</cp:lastModifiedBy>
  <cp:revision>24</cp:revision>
  <cp:lastPrinted>2022-03-17T03:45:00Z</cp:lastPrinted>
  <dcterms:created xsi:type="dcterms:W3CDTF">2022-02-01T02:44:00Z</dcterms:created>
  <dcterms:modified xsi:type="dcterms:W3CDTF">2022-12-05T23:26:00Z</dcterms:modified>
</cp:coreProperties>
</file>